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C0" w:rsidRDefault="000B7B84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-15875</wp:posOffset>
            </wp:positionV>
            <wp:extent cx="714375" cy="866775"/>
            <wp:effectExtent l="0" t="0" r="0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7C0">
        <w:rPr>
          <w:b/>
          <w:sz w:val="28"/>
          <w:szCs w:val="28"/>
        </w:rPr>
        <w:t>проект</w:t>
      </w:r>
    </w:p>
    <w:p w:rsidR="006966CA" w:rsidRDefault="006966CA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E6476" w:rsidRDefault="00871766" w:rsidP="00871766">
      <w:pPr>
        <w:jc w:val="both"/>
        <w:rPr>
          <w:b/>
          <w:sz w:val="28"/>
          <w:szCs w:val="28"/>
          <w:u w:val="single"/>
        </w:rPr>
      </w:pPr>
    </w:p>
    <w:p w:rsidR="000B7B84" w:rsidRPr="00EE6476" w:rsidRDefault="000B7B84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0B7B84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F217C0">
        <w:rPr>
          <w:b/>
          <w:sz w:val="28"/>
          <w:szCs w:val="28"/>
          <w:u w:val="single"/>
        </w:rPr>
        <w:t>202</w:t>
      </w:r>
      <w:r w:rsidR="00EC2E91">
        <w:rPr>
          <w:b/>
          <w:sz w:val="28"/>
          <w:szCs w:val="28"/>
          <w:u w:val="single"/>
        </w:rPr>
        <w:t>5</w:t>
      </w:r>
      <w:r w:rsidR="00F217C0">
        <w:rPr>
          <w:b/>
          <w:sz w:val="28"/>
          <w:szCs w:val="28"/>
          <w:u w:val="single"/>
        </w:rPr>
        <w:t xml:space="preserve"> г.</w:t>
      </w:r>
      <w:r w:rsidR="00C21844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</w:p>
    <w:p w:rsidR="00871766" w:rsidRPr="00267D6B" w:rsidRDefault="00871766" w:rsidP="00BE76D7">
      <w:pPr>
        <w:jc w:val="both"/>
        <w:rPr>
          <w:b/>
          <w:sz w:val="22"/>
          <w:szCs w:val="22"/>
        </w:rPr>
      </w:pPr>
      <w:r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71766" w:rsidRPr="005928E4" w:rsidTr="000B7B84">
        <w:trPr>
          <w:trHeight w:val="76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871766" w:rsidP="00111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Рубцовского городского Совета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путатов Алтайского края от 17.08.2017 № 893 «</w:t>
            </w:r>
            <w:r w:rsidRPr="005928E4">
              <w:rPr>
                <w:sz w:val="28"/>
                <w:szCs w:val="28"/>
              </w:rPr>
              <w:t>О принятии  Р</w:t>
            </w:r>
            <w:r w:rsidRPr="005928E4">
              <w:rPr>
                <w:sz w:val="28"/>
                <w:szCs w:val="28"/>
              </w:rPr>
              <w:t>е</w:t>
            </w:r>
            <w:r w:rsidRPr="005928E4">
              <w:rPr>
                <w:sz w:val="28"/>
                <w:szCs w:val="28"/>
              </w:rPr>
              <w:t>гламента Рубцовского городского Совета депутатов Алтайского края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6966CA">
              <w:rPr>
                <w:sz w:val="28"/>
                <w:szCs w:val="28"/>
              </w:rPr>
              <w:t>(</w:t>
            </w:r>
            <w:proofErr w:type="gramEnd"/>
            <w:r w:rsidR="006966CA">
              <w:rPr>
                <w:sz w:val="28"/>
                <w:szCs w:val="28"/>
              </w:rPr>
              <w:t>с изменениями)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0B7B84" w:rsidRPr="00EE6476" w:rsidRDefault="00871766" w:rsidP="00871766">
      <w:pPr>
        <w:jc w:val="both"/>
        <w:rPr>
          <w:sz w:val="28"/>
          <w:szCs w:val="28"/>
        </w:rPr>
      </w:pPr>
      <w:r w:rsidRPr="008C7DC8">
        <w:rPr>
          <w:sz w:val="28"/>
          <w:szCs w:val="28"/>
        </w:rPr>
        <w:tab/>
      </w:r>
    </w:p>
    <w:p w:rsidR="00871766" w:rsidRDefault="000B7B84" w:rsidP="00871766">
      <w:pPr>
        <w:jc w:val="both"/>
        <w:rPr>
          <w:sz w:val="28"/>
          <w:szCs w:val="28"/>
        </w:rPr>
      </w:pPr>
      <w:r w:rsidRPr="00EE6476">
        <w:rPr>
          <w:sz w:val="28"/>
          <w:szCs w:val="28"/>
        </w:rPr>
        <w:tab/>
      </w:r>
      <w:r w:rsidR="00871766" w:rsidRPr="008C7DC8">
        <w:rPr>
          <w:sz w:val="28"/>
          <w:szCs w:val="28"/>
        </w:rPr>
        <w:t>В соответст</w:t>
      </w:r>
      <w:r w:rsidR="008B5409">
        <w:rPr>
          <w:sz w:val="28"/>
          <w:szCs w:val="28"/>
        </w:rPr>
        <w:t xml:space="preserve">вии со </w:t>
      </w:r>
      <w:r w:rsidR="00871766">
        <w:rPr>
          <w:sz w:val="28"/>
          <w:szCs w:val="28"/>
        </w:rPr>
        <w:t>статьей 2</w:t>
      </w:r>
      <w:r w:rsidR="0079799C">
        <w:rPr>
          <w:sz w:val="28"/>
          <w:szCs w:val="28"/>
        </w:rPr>
        <w:t>5</w:t>
      </w:r>
      <w:r w:rsidR="00871766">
        <w:rPr>
          <w:sz w:val="28"/>
          <w:szCs w:val="28"/>
        </w:rPr>
        <w:t xml:space="preserve"> Устава муниципального образования г</w:t>
      </w:r>
      <w:r w:rsidR="00871766">
        <w:rPr>
          <w:sz w:val="28"/>
          <w:szCs w:val="28"/>
        </w:rPr>
        <w:t>о</w:t>
      </w:r>
      <w:r w:rsidR="0079799C">
        <w:rPr>
          <w:sz w:val="28"/>
          <w:szCs w:val="28"/>
        </w:rPr>
        <w:t>род Рубцовск Алтайского края</w:t>
      </w:r>
      <w:r w:rsidR="001855EC">
        <w:rPr>
          <w:sz w:val="28"/>
          <w:szCs w:val="28"/>
        </w:rPr>
        <w:t xml:space="preserve"> </w:t>
      </w:r>
      <w:bookmarkStart w:id="0" w:name="_GoBack"/>
      <w:bookmarkEnd w:id="0"/>
      <w:r w:rsidR="00871766">
        <w:rPr>
          <w:sz w:val="28"/>
          <w:szCs w:val="28"/>
        </w:rPr>
        <w:t>Рубцовский городской Совет депутатов А</w:t>
      </w:r>
      <w:r w:rsidR="00871766">
        <w:rPr>
          <w:sz w:val="28"/>
          <w:szCs w:val="28"/>
        </w:rPr>
        <w:t>л</w:t>
      </w:r>
      <w:r w:rsidR="00871766">
        <w:rPr>
          <w:sz w:val="28"/>
          <w:szCs w:val="28"/>
        </w:rPr>
        <w:t>тайского края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 :</w:t>
      </w:r>
    </w:p>
    <w:p w:rsidR="00734134" w:rsidRDefault="00871766" w:rsidP="0072782A">
      <w:pPr>
        <w:jc w:val="both"/>
        <w:rPr>
          <w:sz w:val="28"/>
          <w:szCs w:val="28"/>
        </w:rPr>
      </w:pPr>
      <w:r>
        <w:tab/>
      </w:r>
      <w:r w:rsidRPr="00871766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Регламент </w:t>
      </w:r>
      <w:r w:rsidRPr="005928E4">
        <w:rPr>
          <w:sz w:val="28"/>
          <w:szCs w:val="28"/>
        </w:rPr>
        <w:t>Рубцовского городского Совета депутатов А</w:t>
      </w:r>
      <w:r w:rsidRPr="005928E4">
        <w:rPr>
          <w:sz w:val="28"/>
          <w:szCs w:val="28"/>
        </w:rPr>
        <w:t>л</w:t>
      </w:r>
      <w:r w:rsidRPr="005928E4">
        <w:rPr>
          <w:sz w:val="28"/>
          <w:szCs w:val="28"/>
        </w:rPr>
        <w:t>тайского края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принятый</w:t>
      </w:r>
      <w:proofErr w:type="gramEnd"/>
      <w:r>
        <w:rPr>
          <w:sz w:val="28"/>
          <w:szCs w:val="28"/>
        </w:rPr>
        <w:t xml:space="preserve"> решением Рубцовского городского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Алтайского края от 17.08.2017 № 893 «</w:t>
      </w:r>
      <w:r w:rsidRPr="005928E4">
        <w:rPr>
          <w:sz w:val="28"/>
          <w:szCs w:val="28"/>
        </w:rPr>
        <w:t>О принятии  Регламента Рубцо</w:t>
      </w:r>
      <w:r w:rsidRPr="005928E4">
        <w:rPr>
          <w:sz w:val="28"/>
          <w:szCs w:val="28"/>
        </w:rPr>
        <w:t>в</w:t>
      </w:r>
      <w:r w:rsidRPr="005928E4">
        <w:rPr>
          <w:sz w:val="28"/>
          <w:szCs w:val="28"/>
        </w:rPr>
        <w:t>ского городского Совета депутатов Алтайского края</w:t>
      </w:r>
      <w:r>
        <w:rPr>
          <w:sz w:val="28"/>
          <w:szCs w:val="28"/>
        </w:rPr>
        <w:t>»</w:t>
      </w:r>
      <w:r w:rsidR="006966CA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EE6476" w:rsidRDefault="00F217C0" w:rsidP="007278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7473">
        <w:rPr>
          <w:sz w:val="28"/>
          <w:szCs w:val="28"/>
        </w:rPr>
        <w:t xml:space="preserve">1.1. </w:t>
      </w:r>
      <w:r w:rsidR="00EE6476">
        <w:rPr>
          <w:sz w:val="28"/>
          <w:szCs w:val="28"/>
        </w:rPr>
        <w:t>Ч</w:t>
      </w:r>
      <w:r w:rsidR="0079799C">
        <w:rPr>
          <w:sz w:val="28"/>
          <w:szCs w:val="28"/>
        </w:rPr>
        <w:t>аст</w:t>
      </w:r>
      <w:r w:rsidR="00EE6476">
        <w:rPr>
          <w:sz w:val="28"/>
          <w:szCs w:val="28"/>
        </w:rPr>
        <w:t>ь</w:t>
      </w:r>
      <w:r w:rsidR="0079799C">
        <w:rPr>
          <w:sz w:val="28"/>
          <w:szCs w:val="28"/>
        </w:rPr>
        <w:t xml:space="preserve"> </w:t>
      </w:r>
      <w:r w:rsidR="00EE6476">
        <w:rPr>
          <w:sz w:val="28"/>
          <w:szCs w:val="28"/>
        </w:rPr>
        <w:t>3</w:t>
      </w:r>
      <w:r w:rsidR="0079799C">
        <w:rPr>
          <w:sz w:val="28"/>
          <w:szCs w:val="28"/>
        </w:rPr>
        <w:t xml:space="preserve"> статьи 12</w:t>
      </w:r>
      <w:r>
        <w:rPr>
          <w:sz w:val="28"/>
          <w:szCs w:val="28"/>
        </w:rPr>
        <w:t xml:space="preserve"> Регламент</w:t>
      </w:r>
      <w:r w:rsidR="0079799C">
        <w:rPr>
          <w:sz w:val="28"/>
          <w:szCs w:val="28"/>
        </w:rPr>
        <w:t>а</w:t>
      </w:r>
      <w:r w:rsidR="00EE6476">
        <w:rPr>
          <w:sz w:val="28"/>
          <w:szCs w:val="28"/>
        </w:rPr>
        <w:t xml:space="preserve"> изложить в следующей редакции:</w:t>
      </w:r>
    </w:p>
    <w:p w:rsidR="003111EC" w:rsidRPr="003111EC" w:rsidRDefault="0079799C" w:rsidP="003111EC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2782A">
        <w:rPr>
          <w:sz w:val="28"/>
          <w:szCs w:val="28"/>
        </w:rPr>
        <w:t>«</w:t>
      </w:r>
      <w:r w:rsidR="002A7794" w:rsidRPr="003111EC">
        <w:rPr>
          <w:sz w:val="28"/>
          <w:szCs w:val="28"/>
        </w:rPr>
        <w:t>Во время проведения открытой сессии фотосъемка, аудио- и видеоз</w:t>
      </w:r>
      <w:r w:rsidR="002A7794" w:rsidRPr="003111EC">
        <w:rPr>
          <w:sz w:val="28"/>
          <w:szCs w:val="28"/>
        </w:rPr>
        <w:t>а</w:t>
      </w:r>
      <w:r w:rsidR="002A7794" w:rsidRPr="003111EC">
        <w:rPr>
          <w:sz w:val="28"/>
          <w:szCs w:val="28"/>
        </w:rPr>
        <w:t>пись в зале заседаний может вестись аккредитованными СМИ и аккредит</w:t>
      </w:r>
      <w:r w:rsidR="002A7794" w:rsidRPr="003111EC">
        <w:rPr>
          <w:sz w:val="28"/>
          <w:szCs w:val="28"/>
        </w:rPr>
        <w:t>о</w:t>
      </w:r>
      <w:r w:rsidR="002A7794" w:rsidRPr="003111EC">
        <w:rPr>
          <w:sz w:val="28"/>
          <w:szCs w:val="28"/>
        </w:rPr>
        <w:t xml:space="preserve">ванными журналистами, а также присутствующими. </w:t>
      </w:r>
      <w:r w:rsidR="003111EC" w:rsidRPr="003111EC">
        <w:rPr>
          <w:sz w:val="28"/>
          <w:szCs w:val="28"/>
        </w:rPr>
        <w:t>Фотосъемка, аудио- и видеозапись должны осуществляться с соблюдением требований, устано</w:t>
      </w:r>
      <w:r w:rsidR="003111EC" w:rsidRPr="003111EC">
        <w:rPr>
          <w:sz w:val="28"/>
          <w:szCs w:val="28"/>
        </w:rPr>
        <w:t>в</w:t>
      </w:r>
      <w:r w:rsidR="003111EC" w:rsidRPr="003111EC">
        <w:rPr>
          <w:sz w:val="28"/>
          <w:szCs w:val="28"/>
        </w:rPr>
        <w:t>ленных Федеральным законом от 27 июля 2006 года № 149-ФЗ «Об инфо</w:t>
      </w:r>
      <w:r w:rsidR="003111EC" w:rsidRPr="003111EC">
        <w:rPr>
          <w:sz w:val="28"/>
          <w:szCs w:val="28"/>
        </w:rPr>
        <w:t>р</w:t>
      </w:r>
      <w:r w:rsidR="003111EC" w:rsidRPr="003111EC">
        <w:rPr>
          <w:sz w:val="28"/>
          <w:szCs w:val="28"/>
        </w:rPr>
        <w:t>мации, информационных технологиях и о защите информации» и другими федеральными законами.</w:t>
      </w:r>
    </w:p>
    <w:p w:rsidR="004C0FD8" w:rsidRPr="0072782A" w:rsidRDefault="00EE6476" w:rsidP="0072782A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72782A">
        <w:rPr>
          <w:sz w:val="28"/>
          <w:szCs w:val="28"/>
        </w:rPr>
        <w:t>Во время проведения закрытых заседаний (закрытого рассмотрения о</w:t>
      </w:r>
      <w:r w:rsidRPr="0072782A">
        <w:rPr>
          <w:sz w:val="28"/>
          <w:szCs w:val="28"/>
        </w:rPr>
        <w:t>т</w:t>
      </w:r>
      <w:r w:rsidRPr="0072782A">
        <w:rPr>
          <w:sz w:val="28"/>
          <w:szCs w:val="28"/>
        </w:rPr>
        <w:t xml:space="preserve">дельных вопросов повестки дня) запрещается ведение фотосъемки, аудио- и видеозаписи в зале заседаний (кроме </w:t>
      </w:r>
      <w:r w:rsidR="002A7794" w:rsidRPr="0072782A">
        <w:rPr>
          <w:sz w:val="28"/>
          <w:szCs w:val="28"/>
        </w:rPr>
        <w:t>аудио</w:t>
      </w:r>
      <w:r w:rsidRPr="0072782A">
        <w:rPr>
          <w:sz w:val="28"/>
          <w:szCs w:val="28"/>
        </w:rPr>
        <w:t>записи, производимой</w:t>
      </w:r>
      <w:r w:rsidR="002A7794" w:rsidRPr="0072782A">
        <w:rPr>
          <w:sz w:val="28"/>
          <w:szCs w:val="28"/>
        </w:rPr>
        <w:t xml:space="preserve"> работник</w:t>
      </w:r>
      <w:r w:rsidR="002A7794" w:rsidRPr="0072782A">
        <w:rPr>
          <w:sz w:val="28"/>
          <w:szCs w:val="28"/>
        </w:rPr>
        <w:t>а</w:t>
      </w:r>
      <w:r w:rsidR="002A7794" w:rsidRPr="0072782A">
        <w:rPr>
          <w:sz w:val="28"/>
          <w:szCs w:val="28"/>
        </w:rPr>
        <w:t>ми аппа</w:t>
      </w:r>
      <w:r w:rsidR="0072782A" w:rsidRPr="0072782A">
        <w:rPr>
          <w:sz w:val="28"/>
          <w:szCs w:val="28"/>
        </w:rPr>
        <w:t>рата Рубцовского городского Совета депутатов Алтайского края с ц</w:t>
      </w:r>
      <w:r w:rsidR="0072782A" w:rsidRPr="0072782A">
        <w:rPr>
          <w:sz w:val="28"/>
          <w:szCs w:val="28"/>
        </w:rPr>
        <w:t>е</w:t>
      </w:r>
      <w:r w:rsidR="0072782A" w:rsidRPr="0072782A">
        <w:rPr>
          <w:sz w:val="28"/>
          <w:szCs w:val="28"/>
        </w:rPr>
        <w:t>лью составления протокола</w:t>
      </w:r>
      <w:r w:rsidR="0072782A">
        <w:rPr>
          <w:sz w:val="28"/>
          <w:szCs w:val="28"/>
        </w:rPr>
        <w:t xml:space="preserve"> заседания</w:t>
      </w:r>
      <w:r w:rsidR="0079799C" w:rsidRPr="0072782A">
        <w:rPr>
          <w:sz w:val="28"/>
          <w:szCs w:val="28"/>
        </w:rPr>
        <w:t>».</w:t>
      </w:r>
      <w:r w:rsidR="00871766" w:rsidRPr="0072782A">
        <w:rPr>
          <w:sz w:val="28"/>
          <w:szCs w:val="28"/>
        </w:rPr>
        <w:tab/>
      </w:r>
      <w:proofErr w:type="gramEnd"/>
    </w:p>
    <w:p w:rsidR="00111FFF" w:rsidRDefault="00111FFF" w:rsidP="00F217C0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Настоящее решение опубликовать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опубликования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0B7B84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ству, вопросам законности и мест</w:t>
      </w:r>
      <w:r w:rsidR="00B465E5">
        <w:rPr>
          <w:sz w:val="28"/>
          <w:szCs w:val="28"/>
        </w:rPr>
        <w:t>ному самоуправлению (Ю.В. Верещагин</w:t>
      </w:r>
      <w:r>
        <w:rPr>
          <w:sz w:val="28"/>
          <w:szCs w:val="28"/>
        </w:rPr>
        <w:t>).</w:t>
      </w:r>
    </w:p>
    <w:p w:rsidR="00111FFF" w:rsidRDefault="00111FFF" w:rsidP="00DF5F99">
      <w:pPr>
        <w:jc w:val="both"/>
        <w:rPr>
          <w:sz w:val="16"/>
          <w:szCs w:val="16"/>
        </w:rPr>
      </w:pPr>
    </w:p>
    <w:p w:rsidR="00B465E5" w:rsidRPr="00D27717" w:rsidRDefault="00B465E5" w:rsidP="00DF5F99">
      <w:pPr>
        <w:jc w:val="both"/>
        <w:rPr>
          <w:sz w:val="16"/>
          <w:szCs w:val="16"/>
        </w:rPr>
      </w:pP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</w:t>
      </w:r>
      <w:r w:rsidR="0013239A">
        <w:rPr>
          <w:sz w:val="28"/>
          <w:szCs w:val="28"/>
        </w:rPr>
        <w:t>айского края</w:t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  <w:t xml:space="preserve"> С.П. Черноиванов</w:t>
      </w:r>
    </w:p>
    <w:p w:rsidR="000B7B84" w:rsidRDefault="000B7B84" w:rsidP="00DF5F99">
      <w:pPr>
        <w:jc w:val="both"/>
        <w:rPr>
          <w:sz w:val="28"/>
          <w:szCs w:val="28"/>
        </w:rPr>
      </w:pPr>
    </w:p>
    <w:p w:rsidR="00111FFF" w:rsidRDefault="004B6B4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  <w:t>Д.З. Фельдман</w:t>
      </w:r>
    </w:p>
    <w:p w:rsidR="00B465E5" w:rsidRDefault="00B465E5" w:rsidP="00DF5F99">
      <w:pPr>
        <w:jc w:val="both"/>
        <w:rPr>
          <w:sz w:val="28"/>
          <w:szCs w:val="28"/>
        </w:rPr>
      </w:pPr>
    </w:p>
    <w:p w:rsidR="006F0FFD" w:rsidRDefault="006F0FFD" w:rsidP="00DF5F99">
      <w:pPr>
        <w:jc w:val="both"/>
        <w:rPr>
          <w:sz w:val="28"/>
          <w:szCs w:val="28"/>
        </w:rPr>
      </w:pPr>
    </w:p>
    <w:p w:rsidR="00EC2E91" w:rsidRDefault="00EC2E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65E5" w:rsidRDefault="00B465E5" w:rsidP="00DF5F99">
      <w:pPr>
        <w:jc w:val="both"/>
        <w:rPr>
          <w:sz w:val="28"/>
          <w:szCs w:val="28"/>
        </w:rPr>
      </w:pPr>
    </w:p>
    <w:p w:rsidR="00F217C0" w:rsidRPr="0079799C" w:rsidRDefault="00F217C0" w:rsidP="00EC2E91">
      <w:pPr>
        <w:ind w:left="2124" w:firstLine="708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>ПОЯСНИТЕЛЬНАЯ ЗАПИСКА</w:t>
      </w:r>
    </w:p>
    <w:p w:rsidR="00F217C0" w:rsidRPr="0079799C" w:rsidRDefault="006F0FFD" w:rsidP="00F217C0">
      <w:pPr>
        <w:jc w:val="center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>к</w:t>
      </w:r>
      <w:r w:rsidR="00F217C0" w:rsidRPr="0079799C">
        <w:rPr>
          <w:b/>
          <w:sz w:val="28"/>
          <w:szCs w:val="28"/>
        </w:rPr>
        <w:t xml:space="preserve"> проекту решения</w:t>
      </w:r>
    </w:p>
    <w:p w:rsidR="00F217C0" w:rsidRPr="0079799C" w:rsidRDefault="00F217C0" w:rsidP="00F217C0">
      <w:pPr>
        <w:jc w:val="center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>«О внесении изменений в решение Рубцовского городского Совета деп</w:t>
      </w:r>
      <w:r w:rsidRPr="0079799C">
        <w:rPr>
          <w:b/>
          <w:sz w:val="28"/>
          <w:szCs w:val="28"/>
        </w:rPr>
        <w:t>у</w:t>
      </w:r>
      <w:r w:rsidRPr="0079799C">
        <w:rPr>
          <w:b/>
          <w:sz w:val="28"/>
          <w:szCs w:val="28"/>
        </w:rPr>
        <w:t>татов Алтайского края от 17.08.2017 № 893 «О принятии  Регламента Рубцовского городского Совета депутатов Алтайского края»</w:t>
      </w:r>
    </w:p>
    <w:p w:rsidR="00F217C0" w:rsidRPr="0079799C" w:rsidRDefault="00F217C0" w:rsidP="00F217C0">
      <w:pPr>
        <w:jc w:val="center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 xml:space="preserve"> (с изменениями)»</w:t>
      </w:r>
    </w:p>
    <w:p w:rsidR="00F217C0" w:rsidRPr="0079799C" w:rsidRDefault="00F217C0" w:rsidP="00F217C0">
      <w:pPr>
        <w:jc w:val="center"/>
        <w:rPr>
          <w:b/>
          <w:sz w:val="28"/>
          <w:szCs w:val="28"/>
        </w:rPr>
      </w:pPr>
    </w:p>
    <w:p w:rsidR="00EC2E91" w:rsidRPr="005C0FDE" w:rsidRDefault="005C0FDE" w:rsidP="0079799C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принципа гласности </w:t>
      </w:r>
      <w:r w:rsidR="000220A4">
        <w:rPr>
          <w:sz w:val="28"/>
          <w:szCs w:val="28"/>
        </w:rPr>
        <w:t>при проведении сессий Рубцо</w:t>
      </w:r>
      <w:r w:rsidR="000220A4">
        <w:rPr>
          <w:sz w:val="28"/>
          <w:szCs w:val="28"/>
        </w:rPr>
        <w:t>в</w:t>
      </w:r>
      <w:r w:rsidR="000220A4">
        <w:rPr>
          <w:sz w:val="28"/>
          <w:szCs w:val="28"/>
        </w:rPr>
        <w:t xml:space="preserve">ского городского Совета депутатов Алтайского края </w:t>
      </w:r>
      <w:r>
        <w:rPr>
          <w:sz w:val="28"/>
          <w:szCs w:val="28"/>
        </w:rPr>
        <w:t>и</w:t>
      </w:r>
      <w:r w:rsidR="00EC2E91" w:rsidRPr="005C0FDE">
        <w:rPr>
          <w:sz w:val="28"/>
          <w:szCs w:val="28"/>
        </w:rPr>
        <w:t xml:space="preserve">з прокуратуры города Рубцовска поступило предложение о принятии мер к внесению изменений в </w:t>
      </w:r>
      <w:r w:rsidR="000220A4">
        <w:rPr>
          <w:sz w:val="28"/>
          <w:szCs w:val="28"/>
        </w:rPr>
        <w:t xml:space="preserve">нормы </w:t>
      </w:r>
      <w:r w:rsidR="00EC2E91" w:rsidRPr="005C0FDE">
        <w:rPr>
          <w:sz w:val="28"/>
          <w:szCs w:val="28"/>
        </w:rPr>
        <w:t>Регламент</w:t>
      </w:r>
      <w:r w:rsidR="000220A4">
        <w:rPr>
          <w:sz w:val="28"/>
          <w:szCs w:val="28"/>
        </w:rPr>
        <w:t>а</w:t>
      </w:r>
      <w:r w:rsidR="00EC2E91" w:rsidRPr="005C0FDE">
        <w:rPr>
          <w:sz w:val="28"/>
          <w:szCs w:val="28"/>
        </w:rPr>
        <w:t xml:space="preserve"> Рубцовского городского Совета депутатов Алтайского края</w:t>
      </w:r>
      <w:r w:rsidR="000220A4">
        <w:rPr>
          <w:sz w:val="28"/>
          <w:szCs w:val="28"/>
        </w:rPr>
        <w:t>, регулирующие</w:t>
      </w:r>
      <w:r>
        <w:rPr>
          <w:sz w:val="28"/>
          <w:szCs w:val="28"/>
        </w:rPr>
        <w:t xml:space="preserve"> порядок ведения </w:t>
      </w:r>
      <w:r w:rsidRPr="003111EC">
        <w:rPr>
          <w:sz w:val="28"/>
          <w:szCs w:val="28"/>
        </w:rPr>
        <w:t>фотосъемк</w:t>
      </w:r>
      <w:r>
        <w:rPr>
          <w:sz w:val="28"/>
          <w:szCs w:val="28"/>
        </w:rPr>
        <w:t>и</w:t>
      </w:r>
      <w:r w:rsidRPr="003111EC">
        <w:rPr>
          <w:sz w:val="28"/>
          <w:szCs w:val="28"/>
        </w:rPr>
        <w:t>, аудио- и видеоза</w:t>
      </w:r>
      <w:r w:rsidR="00385EAC">
        <w:rPr>
          <w:sz w:val="28"/>
          <w:szCs w:val="28"/>
        </w:rPr>
        <w:t>п</w:t>
      </w:r>
      <w:r>
        <w:rPr>
          <w:sz w:val="28"/>
          <w:szCs w:val="28"/>
        </w:rPr>
        <w:t xml:space="preserve">иси </w:t>
      </w:r>
      <w:r w:rsidR="000220A4">
        <w:rPr>
          <w:sz w:val="28"/>
          <w:szCs w:val="28"/>
        </w:rPr>
        <w:t>в з</w:t>
      </w:r>
      <w:r w:rsidR="000220A4">
        <w:rPr>
          <w:sz w:val="28"/>
          <w:szCs w:val="28"/>
        </w:rPr>
        <w:t>а</w:t>
      </w:r>
      <w:r w:rsidR="000220A4">
        <w:rPr>
          <w:sz w:val="28"/>
          <w:szCs w:val="28"/>
        </w:rPr>
        <w:t>ле заседаний.</w:t>
      </w:r>
    </w:p>
    <w:p w:rsidR="0079799C" w:rsidRPr="0079799C" w:rsidRDefault="0079799C" w:rsidP="0079799C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предлагается внести изменения в </w:t>
      </w:r>
      <w:r w:rsidR="00EC2E91">
        <w:rPr>
          <w:sz w:val="28"/>
          <w:szCs w:val="28"/>
        </w:rPr>
        <w:t xml:space="preserve">часть 3 </w:t>
      </w:r>
      <w:r>
        <w:rPr>
          <w:sz w:val="28"/>
          <w:szCs w:val="28"/>
        </w:rPr>
        <w:t>стать</w:t>
      </w:r>
      <w:r w:rsidR="00EC2E91">
        <w:rPr>
          <w:sz w:val="28"/>
          <w:szCs w:val="28"/>
        </w:rPr>
        <w:t>и</w:t>
      </w:r>
      <w:r>
        <w:rPr>
          <w:sz w:val="28"/>
          <w:szCs w:val="28"/>
        </w:rPr>
        <w:t xml:space="preserve"> 12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мента, уточнив, что </w:t>
      </w:r>
      <w:r w:rsidR="00EC2E91">
        <w:rPr>
          <w:sz w:val="28"/>
          <w:szCs w:val="28"/>
        </w:rPr>
        <w:t>в</w:t>
      </w:r>
      <w:r w:rsidR="00EC2E91" w:rsidRPr="003111EC">
        <w:rPr>
          <w:sz w:val="28"/>
          <w:szCs w:val="28"/>
        </w:rPr>
        <w:t>о время проведения открытой сессии в зале заседаний</w:t>
      </w:r>
      <w:r w:rsidR="00EC2E91">
        <w:rPr>
          <w:sz w:val="28"/>
          <w:szCs w:val="28"/>
        </w:rPr>
        <w:t xml:space="preserve"> допускается ведение </w:t>
      </w:r>
      <w:r w:rsidR="00EC2E91" w:rsidRPr="003111EC">
        <w:rPr>
          <w:sz w:val="28"/>
          <w:szCs w:val="28"/>
        </w:rPr>
        <w:t>фотосъемк</w:t>
      </w:r>
      <w:r w:rsidR="00EC2E91">
        <w:rPr>
          <w:sz w:val="28"/>
          <w:szCs w:val="28"/>
        </w:rPr>
        <w:t>и</w:t>
      </w:r>
      <w:r w:rsidR="00EC2E91" w:rsidRPr="003111EC">
        <w:rPr>
          <w:sz w:val="28"/>
          <w:szCs w:val="28"/>
        </w:rPr>
        <w:t>, аудио- и видеоза</w:t>
      </w:r>
      <w:r w:rsidR="0032478B">
        <w:rPr>
          <w:sz w:val="28"/>
          <w:szCs w:val="28"/>
        </w:rPr>
        <w:t>п</w:t>
      </w:r>
      <w:r w:rsidR="00EC2E91">
        <w:rPr>
          <w:sz w:val="28"/>
          <w:szCs w:val="28"/>
        </w:rPr>
        <w:t>иси при условии собл</w:t>
      </w:r>
      <w:r w:rsidR="00EC2E91">
        <w:rPr>
          <w:sz w:val="28"/>
          <w:szCs w:val="28"/>
        </w:rPr>
        <w:t>ю</w:t>
      </w:r>
      <w:r w:rsidR="00EC2E91">
        <w:rPr>
          <w:sz w:val="28"/>
          <w:szCs w:val="28"/>
        </w:rPr>
        <w:t>дения требований федерального законодательства.</w:t>
      </w:r>
      <w:r w:rsidR="00EC2E91" w:rsidRPr="003111EC">
        <w:rPr>
          <w:sz w:val="28"/>
          <w:szCs w:val="28"/>
        </w:rPr>
        <w:t xml:space="preserve"> </w:t>
      </w:r>
    </w:p>
    <w:p w:rsidR="00F217C0" w:rsidRPr="0079799C" w:rsidRDefault="00F217C0" w:rsidP="00F217C0">
      <w:pPr>
        <w:jc w:val="both"/>
        <w:rPr>
          <w:sz w:val="28"/>
          <w:szCs w:val="28"/>
        </w:rPr>
      </w:pPr>
    </w:p>
    <w:p w:rsidR="000B7B84" w:rsidRPr="000B7B84" w:rsidRDefault="00F217C0" w:rsidP="00F217C0">
      <w:pPr>
        <w:jc w:val="both"/>
        <w:rPr>
          <w:sz w:val="28"/>
          <w:szCs w:val="28"/>
        </w:rPr>
      </w:pPr>
      <w:r w:rsidRPr="0079799C">
        <w:rPr>
          <w:sz w:val="28"/>
          <w:szCs w:val="28"/>
        </w:rPr>
        <w:t xml:space="preserve">Председатель Рубцовского </w:t>
      </w:r>
      <w:proofErr w:type="gramStart"/>
      <w:r w:rsidRPr="0079799C">
        <w:rPr>
          <w:sz w:val="28"/>
          <w:szCs w:val="28"/>
        </w:rPr>
        <w:t>городского</w:t>
      </w:r>
      <w:proofErr w:type="gramEnd"/>
    </w:p>
    <w:p w:rsidR="00F217C0" w:rsidRPr="0079799C" w:rsidRDefault="00F217C0" w:rsidP="00F217C0">
      <w:pPr>
        <w:jc w:val="both"/>
        <w:rPr>
          <w:sz w:val="28"/>
          <w:szCs w:val="28"/>
        </w:rPr>
      </w:pPr>
      <w:r w:rsidRPr="0079799C">
        <w:rPr>
          <w:sz w:val="28"/>
          <w:szCs w:val="28"/>
        </w:rPr>
        <w:t>Совета депутатов Алтайского края</w:t>
      </w:r>
      <w:r w:rsidRPr="0079799C">
        <w:rPr>
          <w:sz w:val="28"/>
          <w:szCs w:val="28"/>
        </w:rPr>
        <w:tab/>
      </w:r>
      <w:r w:rsidRPr="0079799C">
        <w:rPr>
          <w:sz w:val="28"/>
          <w:szCs w:val="28"/>
        </w:rPr>
        <w:tab/>
      </w:r>
      <w:r w:rsidR="000220A4">
        <w:rPr>
          <w:sz w:val="28"/>
          <w:szCs w:val="28"/>
        </w:rPr>
        <w:tab/>
      </w:r>
      <w:r w:rsidR="000220A4">
        <w:rPr>
          <w:sz w:val="28"/>
          <w:szCs w:val="28"/>
        </w:rPr>
        <w:tab/>
      </w:r>
      <w:r w:rsidRPr="0079799C">
        <w:rPr>
          <w:sz w:val="28"/>
          <w:szCs w:val="28"/>
        </w:rPr>
        <w:tab/>
      </w:r>
      <w:r w:rsidR="006E145A">
        <w:rPr>
          <w:sz w:val="28"/>
          <w:szCs w:val="28"/>
        </w:rPr>
        <w:t xml:space="preserve"> </w:t>
      </w:r>
      <w:r w:rsidR="00B465E5" w:rsidRPr="0079799C">
        <w:rPr>
          <w:sz w:val="28"/>
          <w:szCs w:val="28"/>
        </w:rPr>
        <w:t>С.П. Черноив</w:t>
      </w:r>
      <w:r w:rsidR="00B465E5" w:rsidRPr="0079799C">
        <w:rPr>
          <w:sz w:val="28"/>
          <w:szCs w:val="28"/>
        </w:rPr>
        <w:t>а</w:t>
      </w:r>
      <w:r w:rsidR="00B465E5" w:rsidRPr="0079799C">
        <w:rPr>
          <w:sz w:val="28"/>
          <w:szCs w:val="28"/>
        </w:rPr>
        <w:t>нов</w:t>
      </w:r>
    </w:p>
    <w:sectPr w:rsidR="00F217C0" w:rsidRPr="0079799C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8E" w:rsidRDefault="006B338E" w:rsidP="00A13BD3">
      <w:pPr>
        <w:pStyle w:val="ConsPlusNormal"/>
      </w:pPr>
      <w:r>
        <w:separator/>
      </w:r>
    </w:p>
  </w:endnote>
  <w:endnote w:type="continuationSeparator" w:id="0">
    <w:p w:rsidR="006B338E" w:rsidRDefault="006B338E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8E" w:rsidRDefault="006B338E" w:rsidP="00A13BD3">
      <w:pPr>
        <w:pStyle w:val="ConsPlusNormal"/>
      </w:pPr>
      <w:r>
        <w:separator/>
      </w:r>
    </w:p>
  </w:footnote>
  <w:footnote w:type="continuationSeparator" w:id="0">
    <w:p w:rsidR="006B338E" w:rsidRDefault="006B338E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20A4"/>
    <w:rsid w:val="0002783F"/>
    <w:rsid w:val="000433BA"/>
    <w:rsid w:val="000512D1"/>
    <w:rsid w:val="00053555"/>
    <w:rsid w:val="00087DE9"/>
    <w:rsid w:val="000942E0"/>
    <w:rsid w:val="000A0B2F"/>
    <w:rsid w:val="000A0FBE"/>
    <w:rsid w:val="000B7B84"/>
    <w:rsid w:val="000E1BC5"/>
    <w:rsid w:val="00111FFF"/>
    <w:rsid w:val="00123472"/>
    <w:rsid w:val="0013239A"/>
    <w:rsid w:val="00132CFF"/>
    <w:rsid w:val="00153F90"/>
    <w:rsid w:val="001855EC"/>
    <w:rsid w:val="0019453B"/>
    <w:rsid w:val="001C2ADD"/>
    <w:rsid w:val="001D5FAA"/>
    <w:rsid w:val="001E5AAD"/>
    <w:rsid w:val="001F0233"/>
    <w:rsid w:val="00214652"/>
    <w:rsid w:val="00230F06"/>
    <w:rsid w:val="00231C51"/>
    <w:rsid w:val="00247914"/>
    <w:rsid w:val="0029001E"/>
    <w:rsid w:val="002954D2"/>
    <w:rsid w:val="002A6910"/>
    <w:rsid w:val="002A7794"/>
    <w:rsid w:val="002B05DA"/>
    <w:rsid w:val="002B5F9E"/>
    <w:rsid w:val="002E57D2"/>
    <w:rsid w:val="003111EC"/>
    <w:rsid w:val="0032478B"/>
    <w:rsid w:val="00346F37"/>
    <w:rsid w:val="00385EAC"/>
    <w:rsid w:val="00386D57"/>
    <w:rsid w:val="00397847"/>
    <w:rsid w:val="003A3FED"/>
    <w:rsid w:val="003A4389"/>
    <w:rsid w:val="003C1A94"/>
    <w:rsid w:val="003D12FF"/>
    <w:rsid w:val="003D29DB"/>
    <w:rsid w:val="003D3D84"/>
    <w:rsid w:val="003D513F"/>
    <w:rsid w:val="003F2798"/>
    <w:rsid w:val="00451FCE"/>
    <w:rsid w:val="004536C3"/>
    <w:rsid w:val="004560C3"/>
    <w:rsid w:val="00490E98"/>
    <w:rsid w:val="004918B7"/>
    <w:rsid w:val="00495F5F"/>
    <w:rsid w:val="004A2026"/>
    <w:rsid w:val="004A626F"/>
    <w:rsid w:val="004B2317"/>
    <w:rsid w:val="004B4B36"/>
    <w:rsid w:val="004B6B4F"/>
    <w:rsid w:val="004C0FD8"/>
    <w:rsid w:val="004C528B"/>
    <w:rsid w:val="004F212D"/>
    <w:rsid w:val="0050233F"/>
    <w:rsid w:val="005032FB"/>
    <w:rsid w:val="0050473E"/>
    <w:rsid w:val="00522810"/>
    <w:rsid w:val="00522C78"/>
    <w:rsid w:val="00524700"/>
    <w:rsid w:val="0053305B"/>
    <w:rsid w:val="00563BF2"/>
    <w:rsid w:val="005A08C9"/>
    <w:rsid w:val="005C0FDE"/>
    <w:rsid w:val="005C7D21"/>
    <w:rsid w:val="005E68FB"/>
    <w:rsid w:val="00603E78"/>
    <w:rsid w:val="00640DC2"/>
    <w:rsid w:val="00657473"/>
    <w:rsid w:val="006577A9"/>
    <w:rsid w:val="00657970"/>
    <w:rsid w:val="00674329"/>
    <w:rsid w:val="00683639"/>
    <w:rsid w:val="006869E6"/>
    <w:rsid w:val="006966CA"/>
    <w:rsid w:val="006A6B38"/>
    <w:rsid w:val="006B338E"/>
    <w:rsid w:val="006C30FB"/>
    <w:rsid w:val="006E145A"/>
    <w:rsid w:val="006E4467"/>
    <w:rsid w:val="006F0FFD"/>
    <w:rsid w:val="00702815"/>
    <w:rsid w:val="00724411"/>
    <w:rsid w:val="0072782A"/>
    <w:rsid w:val="00734134"/>
    <w:rsid w:val="00735B49"/>
    <w:rsid w:val="007478DC"/>
    <w:rsid w:val="00757026"/>
    <w:rsid w:val="007577EE"/>
    <w:rsid w:val="0076063A"/>
    <w:rsid w:val="0077183E"/>
    <w:rsid w:val="0079799C"/>
    <w:rsid w:val="007D2FCE"/>
    <w:rsid w:val="008013C0"/>
    <w:rsid w:val="00805CBF"/>
    <w:rsid w:val="008339FD"/>
    <w:rsid w:val="008602E4"/>
    <w:rsid w:val="00871766"/>
    <w:rsid w:val="008B2B83"/>
    <w:rsid w:val="008B44FF"/>
    <w:rsid w:val="008B5409"/>
    <w:rsid w:val="008C6664"/>
    <w:rsid w:val="00907C0A"/>
    <w:rsid w:val="00920A2E"/>
    <w:rsid w:val="00934D80"/>
    <w:rsid w:val="0093701F"/>
    <w:rsid w:val="00941E96"/>
    <w:rsid w:val="00965E62"/>
    <w:rsid w:val="00972138"/>
    <w:rsid w:val="00974169"/>
    <w:rsid w:val="00976DD7"/>
    <w:rsid w:val="009A36E1"/>
    <w:rsid w:val="009B0DFD"/>
    <w:rsid w:val="009B592E"/>
    <w:rsid w:val="009B7268"/>
    <w:rsid w:val="009C15F9"/>
    <w:rsid w:val="009D281F"/>
    <w:rsid w:val="009F10DB"/>
    <w:rsid w:val="009F41B3"/>
    <w:rsid w:val="00A054A9"/>
    <w:rsid w:val="00A13BD3"/>
    <w:rsid w:val="00A15341"/>
    <w:rsid w:val="00A25B6F"/>
    <w:rsid w:val="00A34E26"/>
    <w:rsid w:val="00A4010F"/>
    <w:rsid w:val="00A5787E"/>
    <w:rsid w:val="00A705AC"/>
    <w:rsid w:val="00A76937"/>
    <w:rsid w:val="00A86C5E"/>
    <w:rsid w:val="00A945F0"/>
    <w:rsid w:val="00AA33BE"/>
    <w:rsid w:val="00AC74B7"/>
    <w:rsid w:val="00AE013D"/>
    <w:rsid w:val="00AE7807"/>
    <w:rsid w:val="00AF281B"/>
    <w:rsid w:val="00B05C8F"/>
    <w:rsid w:val="00B260DC"/>
    <w:rsid w:val="00B317A7"/>
    <w:rsid w:val="00B465E5"/>
    <w:rsid w:val="00B554EE"/>
    <w:rsid w:val="00B60158"/>
    <w:rsid w:val="00B647B1"/>
    <w:rsid w:val="00B70C2D"/>
    <w:rsid w:val="00B8307B"/>
    <w:rsid w:val="00B83740"/>
    <w:rsid w:val="00BB4DF3"/>
    <w:rsid w:val="00BD101E"/>
    <w:rsid w:val="00BE76D7"/>
    <w:rsid w:val="00BF498F"/>
    <w:rsid w:val="00C0258F"/>
    <w:rsid w:val="00C11F87"/>
    <w:rsid w:val="00C21844"/>
    <w:rsid w:val="00C22C77"/>
    <w:rsid w:val="00C23E8E"/>
    <w:rsid w:val="00C42DC6"/>
    <w:rsid w:val="00C50ACE"/>
    <w:rsid w:val="00C56EAF"/>
    <w:rsid w:val="00C93A7B"/>
    <w:rsid w:val="00CF2F5B"/>
    <w:rsid w:val="00D02ED8"/>
    <w:rsid w:val="00D20F61"/>
    <w:rsid w:val="00D21EFD"/>
    <w:rsid w:val="00D27717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C2E91"/>
    <w:rsid w:val="00EE6476"/>
    <w:rsid w:val="00EF0025"/>
    <w:rsid w:val="00EF1909"/>
    <w:rsid w:val="00F02D9D"/>
    <w:rsid w:val="00F17FCF"/>
    <w:rsid w:val="00F217C0"/>
    <w:rsid w:val="00F21DCB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  <w:rsid w:val="00FE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7577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9799C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0B7B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7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7577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9799C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0B7B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6</cp:revision>
  <cp:lastPrinted>2025-04-04T02:50:00Z</cp:lastPrinted>
  <dcterms:created xsi:type="dcterms:W3CDTF">2025-04-04T02:41:00Z</dcterms:created>
  <dcterms:modified xsi:type="dcterms:W3CDTF">2025-04-04T02:50:00Z</dcterms:modified>
</cp:coreProperties>
</file>